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70F84" w14:textId="04F454EB" w:rsidR="00A46C90" w:rsidRDefault="00A46C90" w:rsidP="00A46C90">
      <w:pPr>
        <w:tabs>
          <w:tab w:val="left" w:pos="5400"/>
        </w:tabs>
        <w:spacing w:line="276" w:lineRule="auto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淡</w:t>
      </w:r>
      <w:r w:rsidRPr="00F913A4">
        <w:rPr>
          <w:rFonts w:ascii="標楷體" w:eastAsia="標楷體" w:hAnsi="標楷體" w:hint="eastAsia"/>
          <w:sz w:val="32"/>
          <w:szCs w:val="32"/>
        </w:rPr>
        <w:t>江大學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1D5389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Pr="00F913A4">
        <w:rPr>
          <w:rFonts w:ascii="標楷體" w:eastAsia="標楷體" w:hAnsi="標楷體" w:hint="eastAsia"/>
          <w:sz w:val="32"/>
          <w:szCs w:val="32"/>
        </w:rPr>
        <w:t>畢業生服務獎申請表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F407D">
        <w:rPr>
          <w:rFonts w:ascii="標楷體" w:eastAsia="標楷體" w:hAnsi="標楷體" w:hint="eastAsia"/>
          <w:sz w:val="20"/>
          <w:szCs w:val="20"/>
        </w:rPr>
        <w:t>編號</w:t>
      </w:r>
      <w:r>
        <w:rPr>
          <w:rFonts w:ascii="標楷體" w:eastAsia="標楷體" w:hAnsi="標楷體" w:hint="eastAsia"/>
          <w:sz w:val="20"/>
          <w:szCs w:val="20"/>
        </w:rPr>
        <w:t xml:space="preserve">：       </w:t>
      </w:r>
    </w:p>
    <w:tbl>
      <w:tblPr>
        <w:tblpPr w:leftFromText="180" w:rightFromText="180" w:vertAnchor="page" w:horzAnchor="margin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2504"/>
        <w:gridCol w:w="1030"/>
        <w:gridCol w:w="2234"/>
        <w:gridCol w:w="2079"/>
      </w:tblGrid>
      <w:tr w:rsidR="00A46C90" w:rsidRPr="004D4F4A" w14:paraId="65A832DA" w14:textId="77777777" w:rsidTr="005F3C57">
        <w:trPr>
          <w:cantSplit/>
          <w:trHeight w:hRule="exact" w:val="59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CAF33A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姓名(中)</w:t>
            </w:r>
          </w:p>
        </w:tc>
        <w:tc>
          <w:tcPr>
            <w:tcW w:w="1363" w:type="pct"/>
            <w:tcBorders>
              <w:top w:val="double" w:sz="4" w:space="0" w:color="auto"/>
            </w:tcBorders>
            <w:vAlign w:val="center"/>
          </w:tcPr>
          <w:p w14:paraId="03E1BB5C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  <w:vAlign w:val="center"/>
          </w:tcPr>
          <w:p w14:paraId="05DD703F" w14:textId="77777777" w:rsidR="00A46C90" w:rsidRPr="001B6531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6531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216" w:type="pct"/>
            <w:tcBorders>
              <w:top w:val="double" w:sz="4" w:space="0" w:color="auto"/>
            </w:tcBorders>
            <w:vAlign w:val="center"/>
          </w:tcPr>
          <w:p w14:paraId="1B27E0BA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13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E5101E" w14:textId="77777777" w:rsidR="00A46C90" w:rsidRPr="004D4F4A" w:rsidRDefault="00A46C90" w:rsidP="005F3C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畢業照</w:t>
            </w:r>
          </w:p>
        </w:tc>
      </w:tr>
      <w:tr w:rsidR="00A46C90" w:rsidRPr="004D4F4A" w14:paraId="73F33A50" w14:textId="77777777" w:rsidTr="005F3C57">
        <w:trPr>
          <w:cantSplit/>
          <w:trHeight w:val="483"/>
        </w:trPr>
        <w:tc>
          <w:tcPr>
            <w:tcW w:w="72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B3BAE1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姓名(英)</w:t>
            </w:r>
          </w:p>
        </w:tc>
        <w:tc>
          <w:tcPr>
            <w:tcW w:w="3140" w:type="pct"/>
            <w:gridSpan w:val="3"/>
            <w:tcBorders>
              <w:bottom w:val="single" w:sz="4" w:space="0" w:color="auto"/>
            </w:tcBorders>
            <w:vAlign w:val="center"/>
          </w:tcPr>
          <w:p w14:paraId="0A14E983" w14:textId="5BF1DB28" w:rsidR="00A46C90" w:rsidRPr="00CB38C1" w:rsidRDefault="001E54AD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(同護照)</w:t>
            </w:r>
          </w:p>
        </w:tc>
        <w:tc>
          <w:tcPr>
            <w:tcW w:w="1132" w:type="pct"/>
            <w:vMerge w:val="restart"/>
            <w:tcBorders>
              <w:right w:val="double" w:sz="4" w:space="0" w:color="auto"/>
            </w:tcBorders>
            <w:vAlign w:val="center"/>
          </w:tcPr>
          <w:p w14:paraId="5F4EFAAA" w14:textId="4510B20D" w:rsidR="00A46C90" w:rsidRPr="004D4F4A" w:rsidRDefault="00A86D57" w:rsidP="005F3C57">
            <w:pPr>
              <w:snapToGrid w:val="0"/>
              <w:ind w:left="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="00A46C90">
              <w:rPr>
                <w:rFonts w:ascii="標楷體" w:eastAsia="標楷體" w:hAnsi="標楷體" w:hint="eastAsia"/>
                <w:color w:val="000000"/>
                <w:sz w:val="22"/>
              </w:rPr>
              <w:t>插入圖片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</w:tr>
      <w:tr w:rsidR="00A46C90" w:rsidRPr="004D4F4A" w14:paraId="4D516D71" w14:textId="77777777" w:rsidTr="005F3C57">
        <w:trPr>
          <w:cantSplit/>
          <w:trHeight w:val="399"/>
        </w:trPr>
        <w:tc>
          <w:tcPr>
            <w:tcW w:w="728" w:type="pct"/>
            <w:vMerge w:val="restart"/>
            <w:tcBorders>
              <w:left w:val="double" w:sz="4" w:space="0" w:color="auto"/>
            </w:tcBorders>
            <w:vAlign w:val="center"/>
          </w:tcPr>
          <w:p w14:paraId="5510FC75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系級</w:t>
            </w:r>
          </w:p>
        </w:tc>
        <w:tc>
          <w:tcPr>
            <w:tcW w:w="1363" w:type="pct"/>
            <w:tcBorders>
              <w:bottom w:val="nil"/>
            </w:tcBorders>
            <w:vAlign w:val="center"/>
          </w:tcPr>
          <w:p w14:paraId="07B1F5D7" w14:textId="155B12E3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561" w:type="pct"/>
            <w:vAlign w:val="center"/>
          </w:tcPr>
          <w:p w14:paraId="5130EAB5" w14:textId="77777777" w:rsidR="00A46C90" w:rsidRPr="001B6531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6531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1216" w:type="pct"/>
            <w:vAlign w:val="center"/>
          </w:tcPr>
          <w:p w14:paraId="5CA90508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double" w:sz="4" w:space="0" w:color="auto"/>
            </w:tcBorders>
            <w:vAlign w:val="center"/>
          </w:tcPr>
          <w:p w14:paraId="5B32F798" w14:textId="77777777" w:rsidR="00A46C90" w:rsidRPr="004D4F4A" w:rsidRDefault="00A46C90" w:rsidP="005F3C57">
            <w:pPr>
              <w:snapToGrid w:val="0"/>
              <w:spacing w:line="276" w:lineRule="auto"/>
              <w:ind w:left="48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46C90" w:rsidRPr="004D4F4A" w14:paraId="262D397E" w14:textId="77777777" w:rsidTr="005F3C57">
        <w:trPr>
          <w:cantSplit/>
          <w:trHeight w:val="420"/>
        </w:trPr>
        <w:tc>
          <w:tcPr>
            <w:tcW w:w="728" w:type="pct"/>
            <w:vMerge/>
            <w:tcBorders>
              <w:left w:val="double" w:sz="4" w:space="0" w:color="auto"/>
            </w:tcBorders>
            <w:vAlign w:val="center"/>
          </w:tcPr>
          <w:p w14:paraId="47E05F1E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63" w:type="pct"/>
            <w:tcBorders>
              <w:top w:val="nil"/>
            </w:tcBorders>
            <w:vAlign w:val="center"/>
          </w:tcPr>
          <w:p w14:paraId="05ADDE4A" w14:textId="61F057BE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A356EEF" w14:textId="77777777" w:rsidR="00A46C90" w:rsidRPr="001B6531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6531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6EEDAD8C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double" w:sz="4" w:space="0" w:color="auto"/>
            </w:tcBorders>
          </w:tcPr>
          <w:p w14:paraId="2F27D543" w14:textId="77777777" w:rsidR="00A46C90" w:rsidRPr="004D4F4A" w:rsidRDefault="00A46C90" w:rsidP="005F3C57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46C90" w:rsidRPr="004D4F4A" w14:paraId="04DC0DB1" w14:textId="77777777" w:rsidTr="005F3C57">
        <w:trPr>
          <w:cantSplit/>
          <w:trHeight w:val="744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30035B8F" w14:textId="77777777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3140" w:type="pct"/>
            <w:gridSpan w:val="3"/>
            <w:vAlign w:val="center"/>
          </w:tcPr>
          <w:p w14:paraId="0BDC4D0D" w14:textId="77777777" w:rsidR="00A46C90" w:rsidRPr="009474E3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pct"/>
            <w:vMerge/>
            <w:tcBorders>
              <w:right w:val="double" w:sz="4" w:space="0" w:color="auto"/>
            </w:tcBorders>
          </w:tcPr>
          <w:p w14:paraId="1D84A5DF" w14:textId="77777777" w:rsidR="00A46C90" w:rsidRPr="004D4F4A" w:rsidRDefault="00A46C90" w:rsidP="005F3C57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46C90" w:rsidRPr="004D4F4A" w14:paraId="214D442A" w14:textId="77777777" w:rsidTr="00A46C90">
        <w:trPr>
          <w:cantSplit/>
          <w:trHeight w:val="10066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62CCCF94" w14:textId="695E5855" w:rsidR="00A46C90" w:rsidRPr="000B7236" w:rsidRDefault="00A46C90" w:rsidP="005F3C57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服務經歷</w:t>
            </w:r>
          </w:p>
        </w:tc>
        <w:tc>
          <w:tcPr>
            <w:tcW w:w="4272" w:type="pct"/>
            <w:gridSpan w:val="4"/>
            <w:tcBorders>
              <w:right w:val="double" w:sz="4" w:space="0" w:color="auto"/>
            </w:tcBorders>
            <w:vAlign w:val="center"/>
          </w:tcPr>
          <w:p w14:paraId="658E5B31" w14:textId="77777777" w:rsidR="00A46C90" w:rsidRPr="004D4F4A" w:rsidRDefault="00A46C90" w:rsidP="005F3C57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4CC8D8D3" w14:textId="2B72AC2D" w:rsidR="00464269" w:rsidRDefault="00A46C90" w:rsidP="00A46C90">
      <w:pPr>
        <w:snapToGrid w:val="0"/>
        <w:rPr>
          <w:rFonts w:ascii="標楷體" w:hAnsi="標楷體" w:cs="Arial"/>
        </w:rPr>
      </w:pPr>
      <w:r>
        <w:rPr>
          <w:rFonts w:ascii="標楷體" w:eastAsia="標楷體" w:hAnsi="標楷體" w:hint="eastAsia"/>
          <w:sz w:val="20"/>
          <w:szCs w:val="20"/>
        </w:rPr>
        <w:t>【本表如不敷使用請自行增加】</w:t>
      </w:r>
    </w:p>
    <w:sectPr w:rsidR="00464269" w:rsidSect="00C25F7E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E59C" w14:textId="77777777" w:rsidR="006A6F2E" w:rsidRDefault="006A6F2E" w:rsidP="002E76AA">
      <w:r>
        <w:separator/>
      </w:r>
    </w:p>
  </w:endnote>
  <w:endnote w:type="continuationSeparator" w:id="0">
    <w:p w14:paraId="69554F0B" w14:textId="77777777" w:rsidR="006A6F2E" w:rsidRDefault="006A6F2E" w:rsidP="002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AD04F" w14:textId="77777777" w:rsidR="006A6F2E" w:rsidRDefault="006A6F2E" w:rsidP="002E76AA">
      <w:r>
        <w:separator/>
      </w:r>
    </w:p>
  </w:footnote>
  <w:footnote w:type="continuationSeparator" w:id="0">
    <w:p w14:paraId="5E4AA2E9" w14:textId="77777777" w:rsidR="006A6F2E" w:rsidRDefault="006A6F2E" w:rsidP="002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183"/>
    <w:multiLevelType w:val="hybridMultilevel"/>
    <w:tmpl w:val="2E70CBAC"/>
    <w:lvl w:ilvl="0" w:tplc="1CB6EA6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D5DA9"/>
    <w:multiLevelType w:val="hybridMultilevel"/>
    <w:tmpl w:val="AAF2ACF0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E92D71"/>
    <w:multiLevelType w:val="hybridMultilevel"/>
    <w:tmpl w:val="017A1532"/>
    <w:lvl w:ilvl="0" w:tplc="C28C19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27192"/>
    <w:multiLevelType w:val="hybridMultilevel"/>
    <w:tmpl w:val="8786A760"/>
    <w:lvl w:ilvl="0" w:tplc="C28C195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157262"/>
    <w:multiLevelType w:val="hybridMultilevel"/>
    <w:tmpl w:val="88D609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C6221"/>
    <w:multiLevelType w:val="hybridMultilevel"/>
    <w:tmpl w:val="7504927A"/>
    <w:lvl w:ilvl="0" w:tplc="96E0AE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69"/>
    <w:rsid w:val="000A0CE6"/>
    <w:rsid w:val="000B1021"/>
    <w:rsid w:val="000E6799"/>
    <w:rsid w:val="001D5389"/>
    <w:rsid w:val="001E54AD"/>
    <w:rsid w:val="001F3FED"/>
    <w:rsid w:val="002009B8"/>
    <w:rsid w:val="002059EA"/>
    <w:rsid w:val="00285BC3"/>
    <w:rsid w:val="002E76AA"/>
    <w:rsid w:val="002F168D"/>
    <w:rsid w:val="003015FE"/>
    <w:rsid w:val="003A4BF3"/>
    <w:rsid w:val="004128A8"/>
    <w:rsid w:val="004334EA"/>
    <w:rsid w:val="00464269"/>
    <w:rsid w:val="004B40CB"/>
    <w:rsid w:val="00522A98"/>
    <w:rsid w:val="00582371"/>
    <w:rsid w:val="005F7EC8"/>
    <w:rsid w:val="0069066E"/>
    <w:rsid w:val="00693577"/>
    <w:rsid w:val="00696E3C"/>
    <w:rsid w:val="006A6F2E"/>
    <w:rsid w:val="00795808"/>
    <w:rsid w:val="007A3619"/>
    <w:rsid w:val="008358F2"/>
    <w:rsid w:val="008603CC"/>
    <w:rsid w:val="008E17A5"/>
    <w:rsid w:val="00936750"/>
    <w:rsid w:val="009474E3"/>
    <w:rsid w:val="009A18CC"/>
    <w:rsid w:val="009E2077"/>
    <w:rsid w:val="009E2319"/>
    <w:rsid w:val="00A46C90"/>
    <w:rsid w:val="00A84460"/>
    <w:rsid w:val="00A86D57"/>
    <w:rsid w:val="00A975FF"/>
    <w:rsid w:val="00AD01DC"/>
    <w:rsid w:val="00AD2370"/>
    <w:rsid w:val="00AF10EE"/>
    <w:rsid w:val="00AF720B"/>
    <w:rsid w:val="00B13EEA"/>
    <w:rsid w:val="00B36AED"/>
    <w:rsid w:val="00B82EF6"/>
    <w:rsid w:val="00BC206C"/>
    <w:rsid w:val="00BD6216"/>
    <w:rsid w:val="00C25AA8"/>
    <w:rsid w:val="00C25F7E"/>
    <w:rsid w:val="00C64C9D"/>
    <w:rsid w:val="00C658DE"/>
    <w:rsid w:val="00C77AC2"/>
    <w:rsid w:val="00CB38C1"/>
    <w:rsid w:val="00CE38F5"/>
    <w:rsid w:val="00D626A4"/>
    <w:rsid w:val="00D674F7"/>
    <w:rsid w:val="00DA5090"/>
    <w:rsid w:val="00E02E38"/>
    <w:rsid w:val="00E36BE8"/>
    <w:rsid w:val="00EA14C7"/>
    <w:rsid w:val="00ED6F07"/>
    <w:rsid w:val="00F55928"/>
    <w:rsid w:val="00F61EF2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1B5F"/>
  <w15:docId w15:val="{D5D2C3DC-E511-4546-A75B-E28F75D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69"/>
    <w:pPr>
      <w:ind w:leftChars="200" w:left="480"/>
    </w:pPr>
  </w:style>
  <w:style w:type="character" w:styleId="a4">
    <w:name w:val="Hyperlink"/>
    <w:basedOn w:val="a0"/>
    <w:uiPriority w:val="99"/>
    <w:unhideWhenUsed/>
    <w:rsid w:val="005823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6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6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TKU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2</cp:revision>
  <cp:lastPrinted>2017-03-16T09:50:00Z</cp:lastPrinted>
  <dcterms:created xsi:type="dcterms:W3CDTF">2020-02-21T01:35:00Z</dcterms:created>
  <dcterms:modified xsi:type="dcterms:W3CDTF">2020-02-21T01:35:00Z</dcterms:modified>
</cp:coreProperties>
</file>